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1C72" w14:textId="77777777" w:rsidR="003A30D5" w:rsidRDefault="003A30D5" w:rsidP="003A30D5"/>
    <w:p w14:paraId="63D12597" w14:textId="77777777" w:rsidR="00492CBE" w:rsidRPr="00ED1D82" w:rsidRDefault="00492CBE" w:rsidP="00492C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1"/>
          <w:szCs w:val="11"/>
          <w:lang w:val="nl-NL"/>
        </w:rPr>
      </w:pPr>
      <w:r w:rsidRPr="00ED1D8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99C0C83" w14:textId="77777777" w:rsidR="00492CBE" w:rsidRPr="00ED1D82" w:rsidRDefault="00492CBE" w:rsidP="00492C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1"/>
          <w:szCs w:val="11"/>
          <w:lang w:val="nl-NL"/>
        </w:rPr>
      </w:pPr>
      <w:r w:rsidRPr="00ED1D82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298E4B1" w14:textId="77777777" w:rsidR="00ED1D82" w:rsidRDefault="00ED1D82" w:rsidP="00ED1D82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5E8A31BE" w14:textId="77777777" w:rsidR="00ED1D82" w:rsidRDefault="00ED1D82" w:rsidP="00ED1D82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76A31EE3" w14:textId="77777777" w:rsidR="00ED1D82" w:rsidRDefault="00ED1D82" w:rsidP="00ED1D82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6AE4D4A3" w14:textId="77777777" w:rsidR="00BD4DA7" w:rsidRPr="005D1296" w:rsidRDefault="00BD4DA7" w:rsidP="00BD4DA7">
      <w:pPr>
        <w:autoSpaceDE w:val="0"/>
        <w:adjustRightInd w:val="0"/>
        <w:spacing w:before="140" w:after="120"/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</w:pPr>
      <w:r w:rsidRPr="005D1296"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  <w:t xml:space="preserve">Zorg en Maatschappelijke Ondersteuning </w:t>
      </w:r>
      <w:r w:rsidRPr="005D1296"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  <w:tab/>
      </w:r>
      <w:r w:rsidRPr="005D1296"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  <w:tab/>
      </w:r>
      <w:r w:rsidRPr="005D1296"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  <w:tab/>
      </w:r>
      <w:r w:rsidRPr="005D1296"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  <w:tab/>
      </w:r>
      <w:r w:rsidRPr="005D1296">
        <w:rPr>
          <w:rFonts w:ascii="Roboto" w:eastAsiaTheme="minorHAnsi" w:hAnsi="Roboto" w:cs="Roboto"/>
          <w:color w:val="auto"/>
          <w:sz w:val="28"/>
          <w:szCs w:val="28"/>
          <w:lang w:val="nl" w:eastAsia="en-US"/>
        </w:rPr>
        <w:br/>
      </w:r>
    </w:p>
    <w:p w14:paraId="67BE59E3" w14:textId="77777777" w:rsidR="00BD4DA7" w:rsidRPr="005D1296" w:rsidRDefault="00BD4DA7" w:rsidP="00BD4DA7">
      <w:pPr>
        <w:autoSpaceDE w:val="0"/>
        <w:adjustRightInd w:val="0"/>
        <w:spacing w:before="140" w:after="120"/>
        <w:rPr>
          <w:rFonts w:ascii="Roboto" w:eastAsiaTheme="minorHAnsi" w:hAnsi="Roboto" w:cs="Roboto"/>
          <w:color w:val="auto"/>
          <w:sz w:val="22"/>
          <w:szCs w:val="22"/>
          <w:lang w:val="nl" w:eastAsia="en-US"/>
        </w:rPr>
      </w:pPr>
      <w:r w:rsidRPr="005D1296">
        <w:rPr>
          <w:rFonts w:ascii="Roboto" w:eastAsiaTheme="minorHAnsi" w:hAnsi="Roboto" w:cs="Roboto"/>
          <w:color w:val="auto"/>
          <w:sz w:val="22"/>
          <w:szCs w:val="22"/>
          <w:lang w:val="nl" w:eastAsia="en-US"/>
        </w:rPr>
        <w:t>Plaats, Datum</w:t>
      </w:r>
    </w:p>
    <w:p w14:paraId="0C8B503B" w14:textId="77777777" w:rsidR="00BD4DA7" w:rsidRDefault="00BD4DA7" w:rsidP="00BD4DA7">
      <w:pPr>
        <w:autoSpaceDE w:val="0"/>
        <w:adjustRightInd w:val="0"/>
        <w:spacing w:after="300" w:line="336" w:lineRule="auto"/>
        <w:rPr>
          <w:rFonts w:ascii="Roboto" w:eastAsiaTheme="minorHAnsi" w:hAnsi="Roboto" w:cs="Roboto"/>
          <w:b/>
          <w:bCs/>
          <w:color w:val="333333"/>
          <w:sz w:val="24"/>
          <w:szCs w:val="24"/>
          <w:lang w:val="nl" w:eastAsia="en-US"/>
        </w:rPr>
      </w:pPr>
      <w:r>
        <w:rPr>
          <w:rFonts w:ascii="Roboto" w:eastAsiaTheme="minorHAnsi" w:hAnsi="Roboto" w:cs="Roboto"/>
          <w:color w:val="333333"/>
          <w:lang w:val="nl" w:eastAsia="en-US"/>
        </w:rPr>
        <w:t>Delflandlaan 1</w:t>
      </w:r>
      <w:r>
        <w:rPr>
          <w:rFonts w:ascii="Roboto" w:eastAsiaTheme="minorHAnsi" w:hAnsi="Roboto" w:cs="Roboto"/>
          <w:color w:val="333333"/>
          <w:lang w:val="nl" w:eastAsia="en-US"/>
        </w:rPr>
        <w:br/>
        <w:t>1062 EA Amsterdam</w:t>
      </w:r>
      <w:r>
        <w:rPr>
          <w:rFonts w:ascii="Roboto" w:eastAsiaTheme="minorHAnsi" w:hAnsi="Roboto" w:cs="Roboto"/>
          <w:color w:val="333333"/>
          <w:lang w:val="nl" w:eastAsia="en-US"/>
        </w:rPr>
        <w:tab/>
      </w:r>
      <w:r>
        <w:rPr>
          <w:rFonts w:ascii="Roboto" w:eastAsiaTheme="minorHAnsi" w:hAnsi="Roboto" w:cs="Roboto"/>
          <w:color w:val="333333"/>
          <w:lang w:val="nl" w:eastAsia="en-US"/>
        </w:rPr>
        <w:tab/>
      </w:r>
      <w:r>
        <w:rPr>
          <w:rFonts w:ascii="Roboto" w:eastAsiaTheme="minorHAnsi" w:hAnsi="Roboto" w:cs="Roboto"/>
          <w:color w:val="333333"/>
          <w:lang w:val="nl" w:eastAsia="en-US"/>
        </w:rPr>
        <w:tab/>
      </w:r>
      <w:r>
        <w:rPr>
          <w:rFonts w:ascii="Roboto" w:eastAsiaTheme="minorHAnsi" w:hAnsi="Roboto" w:cs="Roboto"/>
          <w:color w:val="333333"/>
          <w:lang w:val="nl" w:eastAsia="en-US"/>
        </w:rPr>
        <w:tab/>
      </w:r>
      <w:r>
        <w:rPr>
          <w:rFonts w:ascii="Roboto" w:eastAsiaTheme="minorHAnsi" w:hAnsi="Roboto" w:cs="Roboto"/>
          <w:color w:val="333333"/>
          <w:lang w:val="nl" w:eastAsia="en-US"/>
        </w:rPr>
        <w:tab/>
      </w:r>
      <w:r>
        <w:rPr>
          <w:rFonts w:ascii="Roboto" w:eastAsiaTheme="minorHAnsi" w:hAnsi="Roboto" w:cs="Roboto"/>
          <w:color w:val="333333"/>
          <w:lang w:val="nl" w:eastAsia="en-US"/>
        </w:rPr>
        <w:tab/>
      </w:r>
      <w:r>
        <w:rPr>
          <w:rFonts w:ascii="Roboto" w:eastAsiaTheme="minorHAnsi" w:hAnsi="Roboto" w:cs="Roboto"/>
          <w:b/>
          <w:bCs/>
          <w:color w:val="333333"/>
          <w:sz w:val="24"/>
          <w:szCs w:val="24"/>
          <w:lang w:val="nl" w:eastAsia="en-US"/>
        </w:rPr>
        <w:t>Uitvoeringsverzoek</w:t>
      </w:r>
    </w:p>
    <w:p w14:paraId="57919716" w14:textId="77777777" w:rsidR="00BD4DA7" w:rsidRDefault="00BD4DA7" w:rsidP="00BD4DA7">
      <w:pPr>
        <w:autoSpaceDE w:val="0"/>
        <w:adjustRightInd w:val="0"/>
        <w:spacing w:after="72"/>
        <w:rPr>
          <w:rFonts w:ascii="Liberation Serif" w:eastAsiaTheme="minorHAnsi" w:hAnsi="Liberation Serif" w:cs="Liberation Serif"/>
          <w:b/>
          <w:bCs/>
          <w:color w:val="auto"/>
          <w:sz w:val="24"/>
          <w:szCs w:val="24"/>
          <w:lang w:val="nl" w:eastAsia="en-US"/>
        </w:rPr>
      </w:pPr>
      <w:r>
        <w:rPr>
          <w:rFonts w:ascii="Liberation Serif" w:eastAsiaTheme="minorHAnsi" w:hAnsi="Liberation Serif" w:cs="Liberation Serif"/>
          <w:b/>
          <w:bCs/>
          <w:color w:val="auto"/>
          <w:sz w:val="24"/>
          <w:szCs w:val="24"/>
          <w:lang w:val="nl" w:eastAsia="en-US"/>
        </w:rPr>
        <w:t>Gegevens cliënt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485"/>
      </w:tblGrid>
      <w:tr w:rsidR="00BD4DA7" w14:paraId="3EE24FCF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E14EA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Naam: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51A64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28D33120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C9E1B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Geslacht: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A267B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772A9432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05671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Geboortedatum: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10146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542751E7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44417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Adres: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4FEFE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6BE01F9D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DFFE3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Telefoonnummer: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E4956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2B63907B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9ACCB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BSN: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D6AACF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5F4BF3FC" w14:textId="77777777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A8AE3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Zorgverzekering + Polisnummer: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EF5E4" w14:textId="77777777" w:rsidR="00BD4DA7" w:rsidRDefault="00BD4DA7" w:rsidP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</w:tbl>
    <w:p w14:paraId="7FDBE14F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315FA0F1" w14:textId="77777777" w:rsidR="00BD4DA7" w:rsidRDefault="00BD4DA7" w:rsidP="00BD4DA7">
      <w:pPr>
        <w:autoSpaceDE w:val="0"/>
        <w:adjustRightInd w:val="0"/>
        <w:spacing w:before="57" w:after="57"/>
        <w:rPr>
          <w:rFonts w:ascii="Liberation Serif" w:eastAsiaTheme="minorHAnsi" w:hAnsi="Liberation Serif" w:cs="Liberation Serif"/>
          <w:b/>
          <w:bCs/>
          <w:color w:val="auto"/>
          <w:sz w:val="24"/>
          <w:szCs w:val="24"/>
          <w:lang w:val="nl" w:eastAsia="en-US"/>
        </w:rPr>
      </w:pPr>
      <w:r>
        <w:rPr>
          <w:rFonts w:ascii="Liberation Serif" w:eastAsiaTheme="minorHAnsi" w:hAnsi="Liberation Serif" w:cs="Liberation Serif"/>
          <w:b/>
          <w:bCs/>
          <w:color w:val="auto"/>
          <w:sz w:val="24"/>
          <w:szCs w:val="24"/>
          <w:lang w:val="nl" w:eastAsia="en-US"/>
        </w:rPr>
        <w:t>Gegevens huisarts en apotheek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BD4DA7" w14:paraId="60218448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AE002A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Naam Huisarts: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91116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701E717A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CB1C6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Telefoonnummer: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CB6D2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2029C60D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43CD5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Fax nummer: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EA200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7B22D811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F9159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Naam Apotheek: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7FF1C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37B2F78A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810F8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Telefoon Apotheek: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FB942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</w:tbl>
    <w:p w14:paraId="67CF3C73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144F0762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BD4DA7" w14:paraId="3772F9E2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AFAE4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Handeling: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D7D0D4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2EC7BE86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914AA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Startdatum: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CA9520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1D9CDE6F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4E29C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Diagnose/Ziektebeeld: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662E6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07D1897F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E09BD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Indicatie: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86118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29DB3A64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49452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Complicatie: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AD6B2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</w:tbl>
    <w:p w14:paraId="5A5BCBFE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0EADBBEC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3A0F0EBF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BD4DA7" w14:paraId="64F93411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59033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Datum: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9D410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  <w:tr w:rsidR="00BD4DA7" w14:paraId="7489DBAF" w14:textId="77777777">
        <w:trPr>
          <w:trHeight w:val="1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F4A3D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  <w:r>
              <w:rPr>
                <w:rFonts w:ascii="Liberation Serif" w:eastAsiaTheme="minorHAnsi" w:hAnsi="Liberation Serif" w:cs="Liberation Serif"/>
                <w:color w:val="auto"/>
                <w:sz w:val="24"/>
                <w:szCs w:val="24"/>
                <w:lang w:val="nl" w:eastAsia="en-US"/>
              </w:rPr>
              <w:t>Naam arts: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FECBD" w14:textId="77777777" w:rsidR="00BD4DA7" w:rsidRDefault="00BD4DA7">
            <w:pPr>
              <w:autoSpaceDE w:val="0"/>
              <w:adjustRightInd w:val="0"/>
              <w:rPr>
                <w:rFonts w:ascii="Calibri" w:eastAsiaTheme="minorHAnsi" w:hAnsi="Calibri" w:cs="Calibri"/>
                <w:color w:val="auto"/>
                <w:sz w:val="22"/>
                <w:szCs w:val="22"/>
                <w:lang w:val="nl" w:eastAsia="en-US"/>
              </w:rPr>
            </w:pPr>
          </w:p>
        </w:tc>
      </w:tr>
    </w:tbl>
    <w:p w14:paraId="67BDBE49" w14:textId="77777777" w:rsidR="00BD4DA7" w:rsidRDefault="00BD4DA7" w:rsidP="00BD4DA7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7539DE24" w14:textId="77777777" w:rsidR="00ED1D82" w:rsidRDefault="00ED1D82" w:rsidP="00ED1D82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480C134C" w14:textId="77777777" w:rsidR="00ED1D82" w:rsidRDefault="00ED1D82" w:rsidP="00ED1D82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124D2D25" w14:textId="77777777" w:rsidR="00ED1D82" w:rsidRDefault="00ED1D82" w:rsidP="00ED1D82">
      <w:pPr>
        <w:autoSpaceDE w:val="0"/>
        <w:adjustRightInd w:val="0"/>
        <w:rPr>
          <w:rFonts w:ascii="Calibri" w:eastAsiaTheme="minorHAnsi" w:hAnsi="Calibri" w:cs="Calibri"/>
          <w:color w:val="auto"/>
          <w:sz w:val="22"/>
          <w:szCs w:val="22"/>
          <w:lang w:val="nl" w:eastAsia="en-US"/>
        </w:rPr>
      </w:pPr>
    </w:p>
    <w:p w14:paraId="35C99273" w14:textId="77777777" w:rsidR="0080370B" w:rsidRPr="00ED1D82" w:rsidRDefault="0080370B" w:rsidP="005F274E">
      <w:pPr>
        <w:rPr>
          <w:rFonts w:asciiTheme="minorHAnsi" w:hAnsiTheme="minorHAnsi" w:cstheme="minorHAnsi"/>
          <w:sz w:val="22"/>
          <w:szCs w:val="22"/>
          <w:lang w:val="nl"/>
        </w:rPr>
      </w:pPr>
    </w:p>
    <w:sectPr w:rsidR="0080370B" w:rsidRPr="00ED1D82" w:rsidSect="00803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4067" w14:textId="77777777" w:rsidR="00C81335" w:rsidRDefault="00C81335" w:rsidP="00BF1386">
      <w:r>
        <w:separator/>
      </w:r>
    </w:p>
  </w:endnote>
  <w:endnote w:type="continuationSeparator" w:id="0">
    <w:p w14:paraId="680F1830" w14:textId="77777777" w:rsidR="00C81335" w:rsidRDefault="00C81335" w:rsidP="00B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89CE" w14:textId="77777777" w:rsidR="00C81335" w:rsidRDefault="00C81335" w:rsidP="00BF1386">
      <w:r>
        <w:separator/>
      </w:r>
    </w:p>
  </w:footnote>
  <w:footnote w:type="continuationSeparator" w:id="0">
    <w:p w14:paraId="264B752C" w14:textId="77777777" w:rsidR="00C81335" w:rsidRDefault="00C81335" w:rsidP="00BF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BBB8" w14:textId="77777777" w:rsidR="00BF1386" w:rsidRPr="00BF1386" w:rsidRDefault="00C81335" w:rsidP="00BF1386">
    <w:pPr>
      <w:pStyle w:val="Title"/>
      <w:rPr>
        <w:sz w:val="36"/>
        <w:szCs w:val="36"/>
      </w:rPr>
    </w:pPr>
    <w:r>
      <w:rPr>
        <w:noProof/>
        <w:sz w:val="36"/>
        <w:szCs w:val="36"/>
      </w:rPr>
      <w:pict w14:anchorId="05A0E362">
        <v:group id="Group 3" o:spid="_x0000_s2049" style="position:absolute;left:0;text-align:left;margin-left:353.05pt;margin-top:9.25pt;width:35.6pt;height:35.6pt;z-index:251660288;mso-position-horizontal-relative:page" coordorigin="7342,69" coordsize="71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">
          <v:shape id="Freeform 5" o:spid="_x0000_s2050" style="position:absolute;left:7342;top:68;width:712;height:712;visibility:visible;mso-wrap-style:square;v-text-anchor:top" coordsize="71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" path="m237,l162,12,97,45,46,97,12,162,,237,,711r475,l550,699r65,-33l666,614r34,-65l712,474,700,399,666,334,615,283,550,249,475,237,463,162,429,97,378,45,312,12,237,xe" fillcolor="#08a04a" stroked="f">
            <v:path arrowok="t" o:connecttype="custom" o:connectlocs="237,69;162,81;97,114;46,166;12,231;0,306;0,780;475,780;550,768;615,735;666,683;700,618;712,543;700,468;666,403;615,352;550,318;475,306;463,231;429,166;378,114;312,81;237,69" o:connectangles="0,0,0,0,0,0,0,0,0,0,0,0,0,0,0,0,0,0,0,0,0,0,0"/>
          </v:shape>
          <v:shape id="Freeform 4" o:spid="_x0000_s2051" style="position:absolute;left:7419;top:195;width:436;height:511;visibility:visible;mso-wrap-style:square;v-text-anchor:top" coordsize="43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" path="m428,l6,91r,93l249,132,,437r,73l436,417r,-94l179,379,428,73,428,xe" stroked="f">
            <v:path arrowok="t" o:connecttype="custom" o:connectlocs="428,196;6,287;6,380;249,328;0,633;0,706;436,613;436,519;179,575;428,269;428,196" o:connectangles="0,0,0,0,0,0,0,0,0,0,0"/>
          </v:shape>
          <w10:wrap anchorx="page"/>
        </v:group>
      </w:pict>
    </w:r>
    <w:r w:rsidR="00BF1386" w:rsidRPr="00BF1386">
      <w:rPr>
        <w:color w:val="414042"/>
        <w:spacing w:val="-19"/>
        <w:sz w:val="36"/>
        <w:szCs w:val="36"/>
      </w:rPr>
      <w:t>Zenmo.nl</w:t>
    </w:r>
  </w:p>
  <w:p w14:paraId="4A6A49C6" w14:textId="77777777" w:rsidR="00BF1386" w:rsidRDefault="00BF1386" w:rsidP="00BF1386">
    <w:pPr>
      <w:spacing w:line="111" w:lineRule="exact"/>
      <w:ind w:left="6567"/>
      <w:rPr>
        <w:b/>
        <w:sz w:val="11"/>
      </w:rPr>
    </w:pPr>
    <w:r>
      <w:rPr>
        <w:b/>
        <w:color w:val="414042"/>
        <w:sz w:val="11"/>
      </w:rPr>
      <w:t>Zorg en maatschappelijke ondersteuning</w:t>
    </w:r>
  </w:p>
  <w:p w14:paraId="6A9D1927" w14:textId="77777777" w:rsidR="00BF1386" w:rsidRDefault="00BF1386">
    <w:pPr>
      <w:pStyle w:val="Header"/>
    </w:pPr>
  </w:p>
  <w:p w14:paraId="27DAE069" w14:textId="77777777" w:rsidR="00BF1386" w:rsidRDefault="00BF13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5A68A8"/>
    <w:lvl w:ilvl="0">
      <w:numFmt w:val="bullet"/>
      <w:lvlText w:val="*"/>
      <w:lvlJc w:val="left"/>
    </w:lvl>
  </w:abstractNum>
  <w:abstractNum w:abstractNumId="1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E747B"/>
    <w:multiLevelType w:val="hybridMultilevel"/>
    <w:tmpl w:val="E356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E26"/>
    <w:multiLevelType w:val="multilevel"/>
    <w:tmpl w:val="7702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E5399"/>
    <w:multiLevelType w:val="multilevel"/>
    <w:tmpl w:val="DBA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15C64"/>
    <w:multiLevelType w:val="multilevel"/>
    <w:tmpl w:val="7D4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86"/>
    <w:rsid w:val="000405CC"/>
    <w:rsid w:val="00050E06"/>
    <w:rsid w:val="001405AB"/>
    <w:rsid w:val="001C23E3"/>
    <w:rsid w:val="001E01F7"/>
    <w:rsid w:val="001E344D"/>
    <w:rsid w:val="00266D6C"/>
    <w:rsid w:val="00311D46"/>
    <w:rsid w:val="0035413F"/>
    <w:rsid w:val="003A30D5"/>
    <w:rsid w:val="003B73BC"/>
    <w:rsid w:val="00492CBE"/>
    <w:rsid w:val="004D0B99"/>
    <w:rsid w:val="00520239"/>
    <w:rsid w:val="005D1296"/>
    <w:rsid w:val="005F274E"/>
    <w:rsid w:val="005F7A57"/>
    <w:rsid w:val="006B6439"/>
    <w:rsid w:val="00735724"/>
    <w:rsid w:val="007762AA"/>
    <w:rsid w:val="0080370B"/>
    <w:rsid w:val="00821BF7"/>
    <w:rsid w:val="00823390"/>
    <w:rsid w:val="00823A08"/>
    <w:rsid w:val="008A7E45"/>
    <w:rsid w:val="009142D6"/>
    <w:rsid w:val="0093589A"/>
    <w:rsid w:val="00AD1983"/>
    <w:rsid w:val="00AE73BF"/>
    <w:rsid w:val="00B727B3"/>
    <w:rsid w:val="00BD4DA7"/>
    <w:rsid w:val="00BF1386"/>
    <w:rsid w:val="00C221F4"/>
    <w:rsid w:val="00C50372"/>
    <w:rsid w:val="00C52893"/>
    <w:rsid w:val="00C67F08"/>
    <w:rsid w:val="00C81335"/>
    <w:rsid w:val="00D03BE2"/>
    <w:rsid w:val="00D806C5"/>
    <w:rsid w:val="00DB14F7"/>
    <w:rsid w:val="00DB3BEC"/>
    <w:rsid w:val="00E22AAB"/>
    <w:rsid w:val="00E34FF6"/>
    <w:rsid w:val="00E71F47"/>
    <w:rsid w:val="00E72DD8"/>
    <w:rsid w:val="00ED0C6D"/>
    <w:rsid w:val="00ED1D82"/>
    <w:rsid w:val="00ED3659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D24325"/>
  <w15:docId w15:val="{45B1E747-54D4-4CA5-AF15-FCB1AE4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57"/>
    <w:pPr>
      <w:autoSpaceDN w:val="0"/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3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386"/>
  </w:style>
  <w:style w:type="paragraph" w:styleId="Footer">
    <w:name w:val="footer"/>
    <w:basedOn w:val="Normal"/>
    <w:link w:val="FooterChar"/>
    <w:uiPriority w:val="99"/>
    <w:semiHidden/>
    <w:unhideWhenUsed/>
    <w:rsid w:val="00BF13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386"/>
  </w:style>
  <w:style w:type="paragraph" w:styleId="Title">
    <w:name w:val="Title"/>
    <w:basedOn w:val="Normal"/>
    <w:link w:val="TitleChar"/>
    <w:uiPriority w:val="10"/>
    <w:qFormat/>
    <w:rsid w:val="00BF1386"/>
    <w:pPr>
      <w:widowControl w:val="0"/>
      <w:autoSpaceDE w:val="0"/>
      <w:spacing w:before="59" w:line="634" w:lineRule="exact"/>
      <w:ind w:left="6596"/>
    </w:pPr>
    <w:rPr>
      <w:rFonts w:eastAsia="Verdana" w:cs="Verdana"/>
      <w:b/>
      <w:bCs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BF1386"/>
    <w:rPr>
      <w:rFonts w:ascii="Verdana" w:eastAsia="Verdana" w:hAnsi="Verdana" w:cs="Verdana"/>
      <w:b/>
      <w:bCs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5F7A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7A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A57"/>
    <w:pPr>
      <w:ind w:left="720"/>
      <w:contextualSpacing/>
    </w:pPr>
  </w:style>
  <w:style w:type="paragraph" w:customStyle="1" w:styleId="Default">
    <w:name w:val="Default"/>
    <w:rsid w:val="005F7A57"/>
    <w:pPr>
      <w:autoSpaceDE w:val="0"/>
      <w:autoSpaceDN w:val="0"/>
      <w:adjustRightInd w:val="0"/>
      <w:spacing w:after="0" w:line="240" w:lineRule="auto"/>
    </w:pPr>
    <w:rPr>
      <w:rFonts w:ascii="Verdana" w:eastAsia="DejaVu Sans" w:hAnsi="Verdana" w:cs="Verdana"/>
      <w:color w:val="000000"/>
      <w:sz w:val="24"/>
      <w:szCs w:val="24"/>
      <w:lang w:eastAsia="nl-NL"/>
    </w:rPr>
  </w:style>
  <w:style w:type="paragraph" w:customStyle="1" w:styleId="paragraph">
    <w:name w:val="paragraph"/>
    <w:basedOn w:val="Normal"/>
    <w:rsid w:val="00266D6C"/>
    <w:pPr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266D6C"/>
  </w:style>
  <w:style w:type="character" w:customStyle="1" w:styleId="spellingerror">
    <w:name w:val="spellingerror"/>
    <w:basedOn w:val="DefaultParagraphFont"/>
    <w:rsid w:val="00266D6C"/>
  </w:style>
  <w:style w:type="character" w:customStyle="1" w:styleId="eop">
    <w:name w:val="eop"/>
    <w:basedOn w:val="DefaultParagraphFont"/>
    <w:rsid w:val="00266D6C"/>
  </w:style>
  <w:style w:type="character" w:customStyle="1" w:styleId="contextualspellingandgrammarerror">
    <w:name w:val="contextualspellingandgrammarerror"/>
    <w:basedOn w:val="DefaultParagraphFont"/>
    <w:rsid w:val="00266D6C"/>
  </w:style>
  <w:style w:type="character" w:customStyle="1" w:styleId="tabchar">
    <w:name w:val="tabchar"/>
    <w:basedOn w:val="DefaultParagraphFont"/>
    <w:rsid w:val="0026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bilal benmossa</cp:lastModifiedBy>
  <cp:revision>3</cp:revision>
  <cp:lastPrinted>2021-06-22T13:34:00Z</cp:lastPrinted>
  <dcterms:created xsi:type="dcterms:W3CDTF">2021-07-07T08:19:00Z</dcterms:created>
  <dcterms:modified xsi:type="dcterms:W3CDTF">2021-07-08T17:34:00Z</dcterms:modified>
</cp:coreProperties>
</file>